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120C8" w:rsidRDefault="00277C0E" w:rsidP="00A120C8">
      <w:pPr>
        <w:bidi/>
        <w:rPr>
          <w:noProof/>
          <w:rtl/>
        </w:rPr>
      </w:pPr>
      <w:r>
        <w:rPr>
          <w:noProof/>
          <w:rtl/>
        </w:rPr>
        <w:drawing>
          <wp:inline distT="0" distB="0" distL="0" distR="0">
            <wp:extent cx="7315200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٢٠٢٠٠٢٢٨_٢٣٥١٠٨.jpg"/>
                    <pic:cNvPicPr/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rtl/>
        </w:rPr>
        <w:lastRenderedPageBreak/>
        <w:drawing>
          <wp:inline distT="0" distB="0" distL="0" distR="0">
            <wp:extent cx="7315200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٢٠٢٠٠٢٢٨_٢٣٥١١٧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rtl/>
        </w:rPr>
        <w:lastRenderedPageBreak/>
        <w:drawing>
          <wp:inline distT="0" distB="0" distL="0" distR="0">
            <wp:extent cx="7315200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٢٠٢٠٠٢٢٨_٢٣٥١٢٥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rtl/>
        </w:rPr>
        <w:lastRenderedPageBreak/>
        <w:drawing>
          <wp:inline distT="0" distB="0" distL="0" distR="0">
            <wp:extent cx="7315200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٢٠٢٠٠٢٢٨_٢٣٥١٣٢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rtl/>
        </w:rPr>
        <w:lastRenderedPageBreak/>
        <w:drawing>
          <wp:inline distT="0" distB="0" distL="0" distR="0">
            <wp:extent cx="7315200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٢٠٢٠٠٢٢٨_٢٣٥١٤٠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rtl/>
        </w:rPr>
        <w:lastRenderedPageBreak/>
        <w:drawing>
          <wp:inline distT="0" distB="0" distL="0" distR="0">
            <wp:extent cx="7315200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٢٠٢٠٠٢٢٨_٢٣٥١٤٦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rtl/>
        </w:rPr>
        <w:lastRenderedPageBreak/>
        <w:drawing>
          <wp:inline distT="0" distB="0" distL="0" distR="0">
            <wp:extent cx="7315200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٢٠٢٠٠٢٢٨_٢٣٥١٥٢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rtl/>
        </w:rPr>
        <w:lastRenderedPageBreak/>
        <w:drawing>
          <wp:inline distT="0" distB="0" distL="0" distR="0">
            <wp:extent cx="7315200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٢٠٢٠٠٢٢٨_٢٣٥١٥٩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rtl/>
        </w:rPr>
        <w:lastRenderedPageBreak/>
        <w:drawing>
          <wp:inline distT="0" distB="0" distL="0" distR="0">
            <wp:extent cx="7315200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٢٠٢٠٠٢٢٨_٢٣٥٢٠٩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rtl/>
        </w:rPr>
        <w:lastRenderedPageBreak/>
        <w:drawing>
          <wp:inline distT="0" distB="0" distL="0" distR="0">
            <wp:extent cx="7315200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٢٠٢٠٠٢٢٨_٢٣٥٢١٠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rtl/>
        </w:rPr>
        <w:lastRenderedPageBreak/>
        <w:drawing>
          <wp:inline distT="0" distB="0" distL="0" distR="0">
            <wp:extent cx="7315200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٢٠٢٠٠٢٢٨_٢٣٥٢١٩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rtl/>
        </w:rPr>
        <w:lastRenderedPageBreak/>
        <w:drawing>
          <wp:inline distT="0" distB="0" distL="0" distR="0">
            <wp:extent cx="7315200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٢٠٢٠٠٢٢٨_٢٣٥٢٢٧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152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120C8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23AA"/>
    <w:rsid w:val="00277C0E"/>
    <w:rsid w:val="004923AA"/>
    <w:rsid w:val="00683BD4"/>
    <w:rsid w:val="00914884"/>
    <w:rsid w:val="00933653"/>
    <w:rsid w:val="00A120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77778B"/>
  <w15:chartTrackingRefBased/>
  <w15:docId w15:val="{6D885489-3136-406C-B0AA-7C615CD48C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5.wdp"/><Relationship Id="rId18" Type="http://schemas.openxmlformats.org/officeDocument/2006/relationships/image" Target="media/image10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microsoft.com/office/2007/relationships/hdphoto" Target="media/hdphoto2.wdp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4.wdp"/><Relationship Id="rId5" Type="http://schemas.microsoft.com/office/2007/relationships/hdphoto" Target="media/hdphoto1.wdp"/><Relationship Id="rId15" Type="http://schemas.openxmlformats.org/officeDocument/2006/relationships/image" Target="media/image7.jpeg"/><Relationship Id="rId10" Type="http://schemas.openxmlformats.org/officeDocument/2006/relationships/image" Target="media/image4.png"/><Relationship Id="rId19" Type="http://schemas.openxmlformats.org/officeDocument/2006/relationships/image" Target="media/image11.jpeg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 (C)</Company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samawa</dc:creator>
  <cp:keywords/>
  <dc:description/>
  <cp:lastModifiedBy>samawa</cp:lastModifiedBy>
  <cp:revision>1</cp:revision>
  <dcterms:created xsi:type="dcterms:W3CDTF">2020-02-28T18:55:00Z</dcterms:created>
  <dcterms:modified xsi:type="dcterms:W3CDTF">2020-02-28T21:16:00Z</dcterms:modified>
</cp:coreProperties>
</file>